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767B9" w14:textId="77777777" w:rsidR="003055AF" w:rsidRDefault="003055AF" w:rsidP="00E14869">
      <w:pPr>
        <w:spacing w:line="276" w:lineRule="auto"/>
        <w:rPr>
          <w:rFonts w:ascii="Gill Sans MT" w:hAnsi="Gill Sans MT"/>
          <w:sz w:val="24"/>
          <w:szCs w:val="24"/>
        </w:rPr>
      </w:pPr>
    </w:p>
    <w:p w14:paraId="6B25DF8E" w14:textId="77777777" w:rsidR="001050B5" w:rsidRPr="001050B5" w:rsidRDefault="001050B5" w:rsidP="00E14869">
      <w:pPr>
        <w:spacing w:line="276" w:lineRule="auto"/>
        <w:jc w:val="center"/>
        <w:rPr>
          <w:rFonts w:ascii="Gill Sans MT" w:hAnsi="Gill Sans MT"/>
          <w:b/>
          <w:bCs/>
          <w:sz w:val="2"/>
          <w:szCs w:val="2"/>
        </w:rPr>
      </w:pPr>
    </w:p>
    <w:p w14:paraId="69DFF38C" w14:textId="7790053D" w:rsidR="003055AF" w:rsidRPr="00E14869" w:rsidRDefault="003055AF" w:rsidP="00E14869">
      <w:pPr>
        <w:spacing w:line="276" w:lineRule="auto"/>
        <w:jc w:val="center"/>
        <w:rPr>
          <w:rFonts w:ascii="Gill Sans MT" w:hAnsi="Gill Sans MT"/>
          <w:b/>
          <w:bCs/>
          <w:sz w:val="24"/>
          <w:szCs w:val="24"/>
        </w:rPr>
      </w:pPr>
      <w:r w:rsidRPr="00E14869">
        <w:rPr>
          <w:rFonts w:ascii="Gill Sans MT" w:hAnsi="Gill Sans MT"/>
          <w:b/>
          <w:bCs/>
          <w:sz w:val="24"/>
          <w:szCs w:val="24"/>
        </w:rPr>
        <w:t>Revi</w:t>
      </w:r>
      <w:r w:rsidR="00D07233" w:rsidRPr="00E14869">
        <w:rPr>
          <w:rFonts w:ascii="Gill Sans MT" w:hAnsi="Gill Sans MT"/>
          <w:b/>
          <w:bCs/>
          <w:sz w:val="24"/>
          <w:szCs w:val="24"/>
        </w:rPr>
        <w:t xml:space="preserve">ewer Feedback Form </w:t>
      </w:r>
      <w:r w:rsidR="00E14869" w:rsidRPr="00E14869">
        <w:rPr>
          <w:rFonts w:ascii="Gill Sans MT" w:hAnsi="Gill Sans MT"/>
          <w:b/>
          <w:bCs/>
          <w:sz w:val="24"/>
          <w:szCs w:val="24"/>
        </w:rPr>
        <w:t>– 360-Degrees Curate Review</w:t>
      </w:r>
    </w:p>
    <w:p w14:paraId="06A104DB" w14:textId="216A793A" w:rsidR="00865091" w:rsidRDefault="00865091" w:rsidP="00E14869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Dear Reviewer,</w:t>
      </w:r>
    </w:p>
    <w:p w14:paraId="2EBCDC68" w14:textId="4D67F47A" w:rsidR="00372F96" w:rsidRDefault="00865091" w:rsidP="009855B6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Thanks again for your time with this. Please complete the following as honestly and helpfully as possible. </w:t>
      </w:r>
      <w:r w:rsidR="00D87B4D">
        <w:rPr>
          <w:rFonts w:ascii="Gill Sans MT" w:hAnsi="Gill Sans MT"/>
          <w:sz w:val="24"/>
          <w:szCs w:val="24"/>
        </w:rPr>
        <w:t>Feel free to expand the boxes</w:t>
      </w:r>
      <w:r w:rsidR="008034D4">
        <w:rPr>
          <w:rFonts w:ascii="Gill Sans MT" w:hAnsi="Gill Sans MT"/>
          <w:sz w:val="24"/>
          <w:szCs w:val="24"/>
        </w:rPr>
        <w:t xml:space="preserve"> </w:t>
      </w:r>
      <w:r w:rsidR="004B15EF">
        <w:rPr>
          <w:rFonts w:ascii="Gill Sans MT" w:hAnsi="Gill Sans MT"/>
          <w:sz w:val="24"/>
          <w:szCs w:val="24"/>
        </w:rPr>
        <w:t xml:space="preserve">– which represent four different </w:t>
      </w:r>
      <w:r w:rsidR="00C4612C">
        <w:rPr>
          <w:rFonts w:ascii="Gill Sans MT" w:hAnsi="Gill Sans MT"/>
          <w:sz w:val="24"/>
          <w:szCs w:val="24"/>
        </w:rPr>
        <w:t xml:space="preserve">focus </w:t>
      </w:r>
      <w:r w:rsidR="004B15EF">
        <w:rPr>
          <w:rFonts w:ascii="Gill Sans MT" w:hAnsi="Gill Sans MT"/>
          <w:sz w:val="24"/>
          <w:szCs w:val="24"/>
        </w:rPr>
        <w:t>areas -</w:t>
      </w:r>
      <w:r w:rsidR="00D87B4D">
        <w:rPr>
          <w:rFonts w:ascii="Gill Sans MT" w:hAnsi="Gill Sans MT"/>
          <w:sz w:val="24"/>
          <w:szCs w:val="24"/>
        </w:rPr>
        <w:t xml:space="preserve"> as you write</w:t>
      </w:r>
      <w:r w:rsidR="00E14869">
        <w:rPr>
          <w:rFonts w:ascii="Gill Sans MT" w:hAnsi="Gill Sans MT"/>
          <w:sz w:val="24"/>
          <w:szCs w:val="24"/>
        </w:rPr>
        <w:t xml:space="preserve"> but i</w:t>
      </w:r>
      <w:r w:rsidR="00565A39">
        <w:rPr>
          <w:rFonts w:ascii="Gill Sans MT" w:hAnsi="Gill Sans MT"/>
          <w:sz w:val="24"/>
          <w:szCs w:val="24"/>
        </w:rPr>
        <w:t xml:space="preserve">f you could keep your responses to </w:t>
      </w:r>
      <w:r w:rsidR="00D87B4D">
        <w:rPr>
          <w:rFonts w:ascii="Gill Sans MT" w:hAnsi="Gill Sans MT"/>
          <w:sz w:val="24"/>
          <w:szCs w:val="24"/>
        </w:rPr>
        <w:t>no more than three pages of A4</w:t>
      </w:r>
      <w:r w:rsidR="00E14869">
        <w:rPr>
          <w:rFonts w:ascii="Gill Sans MT" w:hAnsi="Gill Sans MT"/>
          <w:sz w:val="24"/>
          <w:szCs w:val="24"/>
        </w:rPr>
        <w:t xml:space="preserve"> that would be appreciated.</w:t>
      </w:r>
    </w:p>
    <w:p w14:paraId="769C20DC" w14:textId="6D8B14FA" w:rsidR="0009462C" w:rsidRPr="0009462C" w:rsidRDefault="0009462C" w:rsidP="009855B6">
      <w:pPr>
        <w:spacing w:line="276" w:lineRule="auto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General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C41FC3" w14:paraId="080961C6" w14:textId="77777777" w:rsidTr="007468B5">
        <w:tc>
          <w:tcPr>
            <w:tcW w:w="9242" w:type="dxa"/>
            <w:gridSpan w:val="2"/>
          </w:tcPr>
          <w:p w14:paraId="3FC1C758" w14:textId="5BE453AF" w:rsidR="00C41FC3" w:rsidRPr="00154E4C" w:rsidRDefault="00C41FC3" w:rsidP="00E14869">
            <w:pPr>
              <w:spacing w:line="276" w:lineRule="auto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 xml:space="preserve">In </w:t>
            </w:r>
            <w:r w:rsidR="009D02EC">
              <w:rPr>
                <w:rFonts w:ascii="Gill Sans MT" w:hAnsi="Gill Sans MT"/>
                <w:b/>
                <w:sz w:val="24"/>
                <w:szCs w:val="24"/>
              </w:rPr>
              <w:t>r</w:t>
            </w:r>
            <w:r>
              <w:rPr>
                <w:rFonts w:ascii="Gill Sans MT" w:hAnsi="Gill Sans MT"/>
                <w:b/>
                <w:sz w:val="24"/>
                <w:szCs w:val="24"/>
              </w:rPr>
              <w:t xml:space="preserve">elation to </w:t>
            </w:r>
            <w:r w:rsidRPr="00154E4C"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  </w:t>
            </w:r>
            <w:r w:rsidR="00627945"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  </w:t>
            </w:r>
            <w:r w:rsidRPr="00154E4C">
              <w:rPr>
                <w:rFonts w:ascii="Gill Sans MT" w:hAnsi="Gill Sans MT"/>
                <w:i/>
                <w:color w:val="A6A6A6" w:themeColor="background1" w:themeShade="A6"/>
                <w:sz w:val="24"/>
                <w:szCs w:val="24"/>
              </w:rPr>
              <w:t>NAME</w:t>
            </w:r>
            <w:r>
              <w:rPr>
                <w:rFonts w:ascii="Gill Sans MT" w:hAnsi="Gill Sans MT"/>
                <w:i/>
                <w:color w:val="A6A6A6" w:themeColor="background1" w:themeShade="A6"/>
                <w:sz w:val="24"/>
                <w:szCs w:val="24"/>
              </w:rPr>
              <w:t xml:space="preserve">  </w:t>
            </w:r>
          </w:p>
        </w:tc>
      </w:tr>
      <w:tr w:rsidR="00C41FC3" w14:paraId="2DDF544E" w14:textId="77777777" w:rsidTr="007468B5">
        <w:tc>
          <w:tcPr>
            <w:tcW w:w="2093" w:type="dxa"/>
          </w:tcPr>
          <w:p w14:paraId="6AF8A47F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What I most appreciate is …</w:t>
            </w:r>
          </w:p>
          <w:p w14:paraId="5FCB857C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1DCCCEE0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55291F45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70029371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C41FC3" w14:paraId="00CCC33B" w14:textId="77777777" w:rsidTr="007468B5">
        <w:tc>
          <w:tcPr>
            <w:tcW w:w="2093" w:type="dxa"/>
          </w:tcPr>
          <w:p w14:paraId="7305F77C" w14:textId="64592AFC" w:rsidR="00C41FC3" w:rsidRDefault="00C41FC3" w:rsidP="009855B6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What I would   like to see more of is …</w:t>
            </w:r>
          </w:p>
          <w:p w14:paraId="46F4515F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25E29722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C41FC3" w14:paraId="4E49C60A" w14:textId="77777777" w:rsidTr="007468B5">
        <w:tc>
          <w:tcPr>
            <w:tcW w:w="2093" w:type="dxa"/>
          </w:tcPr>
          <w:p w14:paraId="05F6E64F" w14:textId="4696AAD6" w:rsidR="00C41FC3" w:rsidRDefault="00C15B9E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What is it like to be on the receiving end of them</w:t>
            </w:r>
            <w:r w:rsidR="004C445F">
              <w:rPr>
                <w:rFonts w:ascii="Gill Sans MT" w:hAnsi="Gill Sans MT"/>
                <w:sz w:val="24"/>
                <w:szCs w:val="24"/>
              </w:rPr>
              <w:t xml:space="preserve"> …</w:t>
            </w:r>
          </w:p>
          <w:p w14:paraId="6BEE0F7B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26D4D706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F13BFE" w14:paraId="7ADE3D60" w14:textId="77777777" w:rsidTr="007468B5">
        <w:tc>
          <w:tcPr>
            <w:tcW w:w="2093" w:type="dxa"/>
          </w:tcPr>
          <w:p w14:paraId="6B56EB0F" w14:textId="154E5463" w:rsidR="00F13BFE" w:rsidRDefault="00F13BFE" w:rsidP="00F13BFE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If you could offer them one sentence of advice, what would that be?</w:t>
            </w:r>
          </w:p>
        </w:tc>
        <w:tc>
          <w:tcPr>
            <w:tcW w:w="7149" w:type="dxa"/>
          </w:tcPr>
          <w:p w14:paraId="00849F41" w14:textId="77777777" w:rsidR="00F13BFE" w:rsidRDefault="00F13BFE" w:rsidP="00F13BFE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F13BFE" w14:paraId="24E626F7" w14:textId="77777777" w:rsidTr="007468B5">
        <w:tc>
          <w:tcPr>
            <w:tcW w:w="2093" w:type="dxa"/>
          </w:tcPr>
          <w:p w14:paraId="0EDF8833" w14:textId="79952E07" w:rsidR="00F13BFE" w:rsidRDefault="00F13BFE" w:rsidP="00F13BFE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Is there any other feedback you would like to offer?</w:t>
            </w:r>
          </w:p>
        </w:tc>
        <w:tc>
          <w:tcPr>
            <w:tcW w:w="7149" w:type="dxa"/>
          </w:tcPr>
          <w:p w14:paraId="3078C9E5" w14:textId="77777777" w:rsidR="00F13BFE" w:rsidRDefault="00F13BFE" w:rsidP="00F13BFE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34A78A94" w14:textId="77777777" w:rsidR="00566AE2" w:rsidRPr="00566AE2" w:rsidRDefault="00566AE2" w:rsidP="00E14869">
      <w:pPr>
        <w:spacing w:line="276" w:lineRule="auto"/>
        <w:rPr>
          <w:rFonts w:ascii="Gill Sans MT" w:hAnsi="Gill Sans MT"/>
          <w:b/>
          <w:bCs/>
          <w:sz w:val="4"/>
          <w:szCs w:val="4"/>
        </w:rPr>
      </w:pPr>
    </w:p>
    <w:p w14:paraId="121B53EF" w14:textId="4E7D1F79" w:rsidR="0009462C" w:rsidRPr="0009462C" w:rsidRDefault="004E79D8" w:rsidP="00E14869">
      <w:pPr>
        <w:spacing w:line="276" w:lineRule="auto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 xml:space="preserve">Leadership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C41FC3" w14:paraId="11913C64" w14:textId="77777777" w:rsidTr="007468B5">
        <w:tc>
          <w:tcPr>
            <w:tcW w:w="9242" w:type="dxa"/>
            <w:gridSpan w:val="2"/>
          </w:tcPr>
          <w:p w14:paraId="2B6D0CCF" w14:textId="6B9E0FCE" w:rsidR="00C41FC3" w:rsidRPr="00154E4C" w:rsidRDefault="00C41FC3" w:rsidP="00E14869">
            <w:pPr>
              <w:spacing w:line="276" w:lineRule="auto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 xml:space="preserve">In </w:t>
            </w:r>
            <w:r w:rsidR="009D02EC">
              <w:rPr>
                <w:rFonts w:ascii="Gill Sans MT" w:hAnsi="Gill Sans MT"/>
                <w:b/>
                <w:sz w:val="24"/>
                <w:szCs w:val="24"/>
              </w:rPr>
              <w:t>r</w:t>
            </w:r>
            <w:r>
              <w:rPr>
                <w:rFonts w:ascii="Gill Sans MT" w:hAnsi="Gill Sans MT"/>
                <w:b/>
                <w:sz w:val="24"/>
                <w:szCs w:val="24"/>
              </w:rPr>
              <w:t xml:space="preserve">elation to </w:t>
            </w:r>
            <w:r w:rsidRPr="00154E4C"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 </w:t>
            </w:r>
            <w:r w:rsidR="00627945"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  </w:t>
            </w:r>
            <w:r w:rsidRPr="00154E4C"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</w:t>
            </w:r>
            <w:r w:rsidRPr="00154E4C">
              <w:rPr>
                <w:rFonts w:ascii="Gill Sans MT" w:hAnsi="Gill Sans MT"/>
                <w:i/>
                <w:color w:val="A6A6A6" w:themeColor="background1" w:themeShade="A6"/>
                <w:sz w:val="24"/>
                <w:szCs w:val="24"/>
              </w:rPr>
              <w:t>NAME</w:t>
            </w:r>
            <w:r>
              <w:rPr>
                <w:rFonts w:ascii="Gill Sans MT" w:hAnsi="Gill Sans MT"/>
                <w:i/>
                <w:color w:val="A6A6A6" w:themeColor="background1" w:themeShade="A6"/>
                <w:sz w:val="24"/>
                <w:szCs w:val="24"/>
              </w:rPr>
              <w:t xml:space="preserve">  </w:t>
            </w:r>
          </w:p>
        </w:tc>
      </w:tr>
      <w:tr w:rsidR="00E4375E" w14:paraId="07E8C1A9" w14:textId="77777777" w:rsidTr="007468B5">
        <w:tc>
          <w:tcPr>
            <w:tcW w:w="2093" w:type="dxa"/>
          </w:tcPr>
          <w:p w14:paraId="075A2B85" w14:textId="77777777" w:rsidR="00E4375E" w:rsidRDefault="00E4375E" w:rsidP="00E4375E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What I find best about their leadership is … </w:t>
            </w:r>
          </w:p>
          <w:p w14:paraId="1C76563B" w14:textId="77777777" w:rsidR="00E4375E" w:rsidRDefault="00E4375E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02D6DCFF" w14:textId="77777777" w:rsidR="00E4375E" w:rsidRDefault="00E4375E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C41FC3" w14:paraId="2C6A913D" w14:textId="77777777" w:rsidTr="007468B5">
        <w:tc>
          <w:tcPr>
            <w:tcW w:w="2093" w:type="dxa"/>
          </w:tcPr>
          <w:p w14:paraId="5B3C6530" w14:textId="7BD103B1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What I would   like to see </w:t>
            </w:r>
            <w:r w:rsidR="00286C6B">
              <w:rPr>
                <w:rFonts w:ascii="Gill Sans MT" w:hAnsi="Gill Sans MT"/>
                <w:sz w:val="24"/>
                <w:szCs w:val="24"/>
              </w:rPr>
              <w:t>less of is</w:t>
            </w:r>
            <w:r>
              <w:rPr>
                <w:rFonts w:ascii="Gill Sans MT" w:hAnsi="Gill Sans MT"/>
                <w:sz w:val="24"/>
                <w:szCs w:val="24"/>
              </w:rPr>
              <w:t xml:space="preserve"> …</w:t>
            </w:r>
          </w:p>
          <w:p w14:paraId="7930ED4C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650C8581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C41FC3" w14:paraId="02C41227" w14:textId="77777777" w:rsidTr="007468B5">
        <w:tc>
          <w:tcPr>
            <w:tcW w:w="2093" w:type="dxa"/>
          </w:tcPr>
          <w:p w14:paraId="7C2CD924" w14:textId="69E4AFB1" w:rsidR="00C41FC3" w:rsidRDefault="00C41FC3" w:rsidP="00B7695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 xml:space="preserve">What I </w:t>
            </w:r>
            <w:r w:rsidR="00051B1A">
              <w:rPr>
                <w:rFonts w:ascii="Gill Sans MT" w:hAnsi="Gill Sans MT"/>
                <w:sz w:val="24"/>
                <w:szCs w:val="24"/>
              </w:rPr>
              <w:t>like about their working with others is</w:t>
            </w:r>
            <w:r w:rsidR="00355CB9">
              <w:rPr>
                <w:rFonts w:ascii="Gill Sans MT" w:hAnsi="Gill Sans MT"/>
                <w:sz w:val="24"/>
                <w:szCs w:val="24"/>
              </w:rPr>
              <w:t xml:space="preserve"> …</w:t>
            </w:r>
            <w:r>
              <w:rPr>
                <w:rFonts w:ascii="Gill Sans MT" w:hAnsi="Gill Sans MT"/>
                <w:sz w:val="24"/>
                <w:szCs w:val="24"/>
              </w:rPr>
              <w:t xml:space="preserve"> </w:t>
            </w:r>
          </w:p>
        </w:tc>
        <w:tc>
          <w:tcPr>
            <w:tcW w:w="7149" w:type="dxa"/>
          </w:tcPr>
          <w:p w14:paraId="5F93467E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300438E6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4FFB9D08" w14:textId="77777777" w:rsidR="00C41FC3" w:rsidRDefault="00C41FC3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5DD765E6" w14:textId="77777777" w:rsidR="00C41FC3" w:rsidRPr="00566AE2" w:rsidRDefault="00C41FC3" w:rsidP="00E14869">
      <w:pPr>
        <w:spacing w:line="276" w:lineRule="auto"/>
        <w:rPr>
          <w:rFonts w:ascii="Gill Sans MT" w:hAnsi="Gill Sans MT"/>
          <w:sz w:val="4"/>
          <w:szCs w:val="4"/>
        </w:rPr>
      </w:pPr>
    </w:p>
    <w:p w14:paraId="5A4863BE" w14:textId="77777777" w:rsidR="001A005F" w:rsidRDefault="001A005F" w:rsidP="00E14869">
      <w:pPr>
        <w:spacing w:line="276" w:lineRule="auto"/>
        <w:rPr>
          <w:rFonts w:ascii="Gill Sans MT" w:hAnsi="Gill Sans MT"/>
          <w:b/>
          <w:bCs/>
          <w:sz w:val="24"/>
          <w:szCs w:val="24"/>
        </w:rPr>
      </w:pPr>
    </w:p>
    <w:p w14:paraId="4C14A663" w14:textId="77777777" w:rsidR="000B267B" w:rsidRDefault="000B267B" w:rsidP="00E14869">
      <w:pPr>
        <w:spacing w:line="276" w:lineRule="auto"/>
        <w:rPr>
          <w:rFonts w:ascii="Gill Sans MT" w:hAnsi="Gill Sans MT"/>
          <w:b/>
          <w:bCs/>
          <w:sz w:val="24"/>
          <w:szCs w:val="24"/>
        </w:rPr>
      </w:pPr>
    </w:p>
    <w:p w14:paraId="5EA1EBDF" w14:textId="26274BF6" w:rsidR="004E79D8" w:rsidRPr="004E79D8" w:rsidRDefault="004E79D8" w:rsidP="00E14869">
      <w:pPr>
        <w:spacing w:line="276" w:lineRule="auto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Relationships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C41FC3" w14:paraId="7EA664B2" w14:textId="77777777" w:rsidTr="007468B5">
        <w:tc>
          <w:tcPr>
            <w:tcW w:w="9242" w:type="dxa"/>
            <w:gridSpan w:val="2"/>
          </w:tcPr>
          <w:p w14:paraId="09EDB0DB" w14:textId="5AD862E6" w:rsidR="00C41FC3" w:rsidRPr="00154E4C" w:rsidRDefault="00C41FC3" w:rsidP="00E14869">
            <w:pPr>
              <w:spacing w:line="276" w:lineRule="auto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 xml:space="preserve">In </w:t>
            </w:r>
            <w:r w:rsidR="009D02EC">
              <w:rPr>
                <w:rFonts w:ascii="Gill Sans MT" w:hAnsi="Gill Sans MT"/>
                <w:b/>
                <w:sz w:val="24"/>
                <w:szCs w:val="24"/>
              </w:rPr>
              <w:t>r</w:t>
            </w:r>
            <w:r>
              <w:rPr>
                <w:rFonts w:ascii="Gill Sans MT" w:hAnsi="Gill Sans MT"/>
                <w:b/>
                <w:sz w:val="24"/>
                <w:szCs w:val="24"/>
              </w:rPr>
              <w:t xml:space="preserve">elation to </w:t>
            </w:r>
            <w:r w:rsidRPr="00154E4C"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  </w:t>
            </w:r>
            <w:r w:rsidR="00627945"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  </w:t>
            </w:r>
            <w:r w:rsidRPr="00154E4C">
              <w:rPr>
                <w:rFonts w:ascii="Gill Sans MT" w:hAnsi="Gill Sans MT"/>
                <w:i/>
                <w:color w:val="A6A6A6" w:themeColor="background1" w:themeShade="A6"/>
                <w:sz w:val="24"/>
                <w:szCs w:val="24"/>
              </w:rPr>
              <w:t>NAME</w:t>
            </w:r>
            <w:r>
              <w:rPr>
                <w:rFonts w:ascii="Gill Sans MT" w:hAnsi="Gill Sans MT"/>
                <w:i/>
                <w:color w:val="A6A6A6" w:themeColor="background1" w:themeShade="A6"/>
                <w:sz w:val="24"/>
                <w:szCs w:val="24"/>
              </w:rPr>
              <w:t xml:space="preserve">  </w:t>
            </w:r>
          </w:p>
        </w:tc>
      </w:tr>
      <w:tr w:rsidR="0074776C" w14:paraId="37FF210D" w14:textId="77777777" w:rsidTr="007468B5">
        <w:tc>
          <w:tcPr>
            <w:tcW w:w="2093" w:type="dxa"/>
          </w:tcPr>
          <w:p w14:paraId="30529562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What I like best in their interaction with people is …</w:t>
            </w:r>
          </w:p>
          <w:p w14:paraId="59AECE4C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222D1EB1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74776C" w14:paraId="277D69AC" w14:textId="77777777" w:rsidTr="007468B5">
        <w:tc>
          <w:tcPr>
            <w:tcW w:w="2093" w:type="dxa"/>
          </w:tcPr>
          <w:p w14:paraId="50720822" w14:textId="4FC9201D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What I sometimes find difficult is …</w:t>
            </w:r>
          </w:p>
          <w:p w14:paraId="41AEE9C7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6E4B4092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57F9139A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647FDEF0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12CB9770" w14:textId="77777777" w:rsidR="000B267B" w:rsidRDefault="000B267B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74776C" w14:paraId="4B7B7A34" w14:textId="77777777" w:rsidTr="007468B5">
        <w:tc>
          <w:tcPr>
            <w:tcW w:w="2093" w:type="dxa"/>
          </w:tcPr>
          <w:p w14:paraId="73731D9C" w14:textId="43226520" w:rsidR="0074776C" w:rsidRPr="00817412" w:rsidRDefault="00BC7C7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How do they contribute to a healthy church culture</w:t>
            </w:r>
            <w:r w:rsidR="007668F1">
              <w:rPr>
                <w:rFonts w:ascii="Gill Sans MT" w:hAnsi="Gill Sans MT"/>
                <w:sz w:val="24"/>
                <w:szCs w:val="24"/>
              </w:rPr>
              <w:t>?</w:t>
            </w:r>
          </w:p>
          <w:p w14:paraId="2243D7F8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1FC106F5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4B34B1E1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34C382BE" w14:textId="77777777" w:rsidR="0074776C" w:rsidRDefault="0074776C" w:rsidP="0074776C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16DE77FE" w14:textId="77777777" w:rsidR="008160B5" w:rsidRPr="00566AE2" w:rsidRDefault="008160B5" w:rsidP="00E14869">
      <w:pPr>
        <w:spacing w:line="276" w:lineRule="auto"/>
        <w:rPr>
          <w:rFonts w:ascii="Gill Sans MT" w:hAnsi="Gill Sans MT"/>
          <w:sz w:val="4"/>
          <w:szCs w:val="4"/>
        </w:rPr>
      </w:pPr>
    </w:p>
    <w:p w14:paraId="61B57718" w14:textId="65539C9A" w:rsidR="00EA715F" w:rsidRPr="004B15EF" w:rsidRDefault="004B15EF" w:rsidP="00E14869">
      <w:pPr>
        <w:spacing w:line="276" w:lineRule="auto"/>
        <w:rPr>
          <w:rFonts w:ascii="Gill Sans MT" w:hAnsi="Gill Sans MT"/>
          <w:b/>
          <w:bCs/>
          <w:sz w:val="24"/>
          <w:szCs w:val="24"/>
        </w:rPr>
      </w:pPr>
      <w:r>
        <w:rPr>
          <w:rFonts w:ascii="Gill Sans MT" w:hAnsi="Gill Sans MT"/>
          <w:b/>
          <w:bCs/>
          <w:sz w:val="24"/>
          <w:szCs w:val="24"/>
        </w:rPr>
        <w:t>Times of Challenge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4E743A" w14:paraId="755A2B5F" w14:textId="77777777" w:rsidTr="007468B5">
        <w:tc>
          <w:tcPr>
            <w:tcW w:w="9242" w:type="dxa"/>
            <w:gridSpan w:val="2"/>
          </w:tcPr>
          <w:p w14:paraId="34672DF0" w14:textId="343AEBBC" w:rsidR="004E743A" w:rsidRPr="00154E4C" w:rsidRDefault="004E743A" w:rsidP="00E14869">
            <w:pPr>
              <w:spacing w:line="276" w:lineRule="auto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 xml:space="preserve">In </w:t>
            </w:r>
            <w:r w:rsidR="009D02EC">
              <w:rPr>
                <w:rFonts w:ascii="Gill Sans MT" w:hAnsi="Gill Sans MT"/>
                <w:b/>
                <w:sz w:val="24"/>
                <w:szCs w:val="24"/>
              </w:rPr>
              <w:t>r</w:t>
            </w:r>
            <w:r>
              <w:rPr>
                <w:rFonts w:ascii="Gill Sans MT" w:hAnsi="Gill Sans MT"/>
                <w:b/>
                <w:sz w:val="24"/>
                <w:szCs w:val="24"/>
              </w:rPr>
              <w:t>elation</w:t>
            </w:r>
            <w:r w:rsidR="00FC2918">
              <w:rPr>
                <w:rFonts w:ascii="Gill Sans MT" w:hAnsi="Gill Sans MT"/>
                <w:b/>
                <w:sz w:val="24"/>
                <w:szCs w:val="24"/>
              </w:rPr>
              <w:t xml:space="preserve"> to</w:t>
            </w:r>
            <w:r>
              <w:rPr>
                <w:rFonts w:ascii="Gill Sans MT" w:hAnsi="Gill Sans MT"/>
                <w:b/>
                <w:sz w:val="24"/>
                <w:szCs w:val="24"/>
              </w:rPr>
              <w:t xml:space="preserve"> </w:t>
            </w:r>
            <w:r w:rsidRPr="00154E4C"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  </w:t>
            </w:r>
            <w:r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</w:t>
            </w:r>
            <w:r w:rsidR="00FC2918"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</w:t>
            </w:r>
            <w:r>
              <w:rPr>
                <w:rFonts w:ascii="Gill Sans MT" w:hAnsi="Gill Sans MT"/>
                <w:b/>
                <w:color w:val="A6A6A6" w:themeColor="background1" w:themeShade="A6"/>
                <w:sz w:val="24"/>
                <w:szCs w:val="24"/>
              </w:rPr>
              <w:t xml:space="preserve">  </w:t>
            </w:r>
            <w:r w:rsidRPr="00154E4C">
              <w:rPr>
                <w:rFonts w:ascii="Gill Sans MT" w:hAnsi="Gill Sans MT"/>
                <w:i/>
                <w:color w:val="A6A6A6" w:themeColor="background1" w:themeShade="A6"/>
                <w:sz w:val="24"/>
                <w:szCs w:val="24"/>
              </w:rPr>
              <w:t>NAME</w:t>
            </w:r>
            <w:r>
              <w:rPr>
                <w:rFonts w:ascii="Gill Sans MT" w:hAnsi="Gill Sans MT"/>
                <w:i/>
                <w:color w:val="A6A6A6" w:themeColor="background1" w:themeShade="A6"/>
                <w:sz w:val="24"/>
                <w:szCs w:val="24"/>
              </w:rPr>
              <w:t xml:space="preserve">  </w:t>
            </w:r>
          </w:p>
        </w:tc>
      </w:tr>
      <w:tr w:rsidR="00DF5865" w14:paraId="51685497" w14:textId="77777777" w:rsidTr="007468B5">
        <w:tc>
          <w:tcPr>
            <w:tcW w:w="2093" w:type="dxa"/>
          </w:tcPr>
          <w:p w14:paraId="2A81FA20" w14:textId="77777777" w:rsidR="00DF5865" w:rsidRDefault="00DF5865" w:rsidP="00DF5865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How they respond to conflict is …</w:t>
            </w:r>
          </w:p>
          <w:p w14:paraId="231A0AEA" w14:textId="77777777" w:rsidR="00DF5865" w:rsidRDefault="00DF5865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2EFAF81C" w14:textId="77777777" w:rsidR="00DF5865" w:rsidRDefault="00DF5865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293A3AA6" w14:textId="77777777" w:rsidR="000B267B" w:rsidRDefault="000B267B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2DF03289" w14:textId="77777777" w:rsidR="000B267B" w:rsidRDefault="000B267B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3921668F" w14:textId="77777777" w:rsidR="000B267B" w:rsidRDefault="000B267B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4E743A" w14:paraId="6C202264" w14:textId="77777777" w:rsidTr="007468B5">
        <w:tc>
          <w:tcPr>
            <w:tcW w:w="2093" w:type="dxa"/>
          </w:tcPr>
          <w:p w14:paraId="1F3EDDE4" w14:textId="1ED37412" w:rsidR="004E743A" w:rsidRDefault="004E743A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What I found encouraging w</w:t>
            </w:r>
            <w:r w:rsidR="005C56F1">
              <w:rPr>
                <w:rFonts w:ascii="Gill Sans MT" w:hAnsi="Gill Sans MT"/>
                <w:sz w:val="24"/>
                <w:szCs w:val="24"/>
              </w:rPr>
              <w:t>hen they are challenged</w:t>
            </w:r>
            <w:r w:rsidR="00780D7A">
              <w:rPr>
                <w:rFonts w:ascii="Gill Sans MT" w:hAnsi="Gill Sans MT"/>
                <w:sz w:val="24"/>
                <w:szCs w:val="24"/>
              </w:rPr>
              <w:t xml:space="preserve"> is</w:t>
            </w:r>
            <w:r>
              <w:rPr>
                <w:rFonts w:ascii="Gill Sans MT" w:hAnsi="Gill Sans MT"/>
                <w:sz w:val="24"/>
                <w:szCs w:val="24"/>
              </w:rPr>
              <w:t xml:space="preserve"> …</w:t>
            </w:r>
          </w:p>
          <w:p w14:paraId="49D32967" w14:textId="77777777" w:rsidR="004E743A" w:rsidRDefault="004E743A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44E82963" w14:textId="77777777" w:rsidR="004E743A" w:rsidRDefault="004E743A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1988940F" w14:textId="77777777" w:rsidR="004E743A" w:rsidRDefault="004E743A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36E7F199" w14:textId="77777777" w:rsidR="004E743A" w:rsidRDefault="004E743A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  <w:p w14:paraId="7B2C4356" w14:textId="77777777" w:rsidR="004E743A" w:rsidRDefault="004E743A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  <w:tr w:rsidR="004E743A" w14:paraId="6217C8FA" w14:textId="77777777" w:rsidTr="007468B5">
        <w:tc>
          <w:tcPr>
            <w:tcW w:w="2093" w:type="dxa"/>
          </w:tcPr>
          <w:p w14:paraId="27D442C0" w14:textId="391AA235" w:rsidR="004E743A" w:rsidRDefault="00ED1C72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  <w:r>
              <w:rPr>
                <w:rFonts w:ascii="Gill Sans MT" w:hAnsi="Gill Sans MT"/>
                <w:sz w:val="24"/>
                <w:szCs w:val="24"/>
              </w:rPr>
              <w:t>Wh</w:t>
            </w:r>
            <w:r w:rsidR="00EB00AA">
              <w:rPr>
                <w:rFonts w:ascii="Gill Sans MT" w:hAnsi="Gill Sans MT"/>
                <w:sz w:val="24"/>
                <w:szCs w:val="24"/>
              </w:rPr>
              <w:t>at they cou</w:t>
            </w:r>
            <w:r w:rsidR="000B267B">
              <w:rPr>
                <w:rFonts w:ascii="Gill Sans MT" w:hAnsi="Gill Sans MT"/>
                <w:sz w:val="24"/>
                <w:szCs w:val="24"/>
              </w:rPr>
              <w:t>ld be more aware of in the future is</w:t>
            </w:r>
            <w:r>
              <w:rPr>
                <w:rFonts w:ascii="Gill Sans MT" w:hAnsi="Gill Sans MT"/>
                <w:sz w:val="24"/>
                <w:szCs w:val="24"/>
              </w:rPr>
              <w:t xml:space="preserve"> …</w:t>
            </w:r>
          </w:p>
          <w:p w14:paraId="3A98E09E" w14:textId="77777777" w:rsidR="004E743A" w:rsidRDefault="004E743A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7149" w:type="dxa"/>
          </w:tcPr>
          <w:p w14:paraId="15EDE285" w14:textId="77777777" w:rsidR="004E743A" w:rsidRDefault="004E743A" w:rsidP="00E14869">
            <w:pPr>
              <w:spacing w:line="276" w:lineRule="auto"/>
              <w:rPr>
                <w:rFonts w:ascii="Gill Sans MT" w:hAnsi="Gill Sans MT"/>
                <w:sz w:val="24"/>
                <w:szCs w:val="24"/>
              </w:rPr>
            </w:pPr>
          </w:p>
        </w:tc>
      </w:tr>
    </w:tbl>
    <w:p w14:paraId="4852C4CC" w14:textId="7B46F594" w:rsidR="00B25541" w:rsidRDefault="00B25541" w:rsidP="00E14869">
      <w:pPr>
        <w:spacing w:line="276" w:lineRule="auto"/>
        <w:rPr>
          <w:rFonts w:ascii="Gill Sans MT" w:hAnsi="Gill Sans MT"/>
          <w:b/>
          <w:bCs/>
          <w:sz w:val="24"/>
          <w:szCs w:val="24"/>
        </w:rPr>
      </w:pPr>
    </w:p>
    <w:p w14:paraId="45C144FA" w14:textId="7E44E5DB" w:rsidR="00D61FED" w:rsidRPr="00BE217A" w:rsidRDefault="00D61FED" w:rsidP="00D61FED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With</w:t>
      </w:r>
      <w:r w:rsidRPr="00BE217A">
        <w:rPr>
          <w:rFonts w:ascii="Gill Sans MT" w:hAnsi="Gill Sans MT"/>
          <w:sz w:val="24"/>
          <w:szCs w:val="24"/>
        </w:rPr>
        <w:t xml:space="preserve"> thanks,</w:t>
      </w:r>
    </w:p>
    <w:p w14:paraId="227FFF57" w14:textId="77777777" w:rsidR="00D61FED" w:rsidRPr="00BE217A" w:rsidRDefault="00D61FED" w:rsidP="00D61FED">
      <w:pPr>
        <w:spacing w:line="276" w:lineRule="auto"/>
        <w:rPr>
          <w:rFonts w:ascii="Gill Sans MT" w:hAnsi="Gill Sans MT"/>
          <w:sz w:val="24"/>
          <w:szCs w:val="24"/>
        </w:rPr>
      </w:pPr>
      <w:r w:rsidRPr="00BE217A">
        <w:rPr>
          <w:rFonts w:ascii="Gill Sans MT" w:hAnsi="Gill Sans MT"/>
          <w:noProof/>
          <w:sz w:val="24"/>
          <w:szCs w:val="24"/>
        </w:rPr>
        <w:drawing>
          <wp:inline distT="0" distB="0" distL="0" distR="0" wp14:anchorId="21589C55" wp14:editId="5F721C81">
            <wp:extent cx="361950" cy="341266"/>
            <wp:effectExtent l="0" t="0" r="0" b="1905"/>
            <wp:docPr id="1542025115" name="Picture 1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25115" name="Picture 1" descr="A blue text on a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69" cy="3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8240" w14:textId="77777777" w:rsidR="00D61FED" w:rsidRDefault="00D61FED" w:rsidP="00D61FED">
      <w:pPr>
        <w:spacing w:line="276" w:lineRule="auto"/>
        <w:rPr>
          <w:rFonts w:ascii="Gill Sans MT" w:hAnsi="Gill Sans MT"/>
          <w:sz w:val="24"/>
          <w:szCs w:val="24"/>
        </w:rPr>
      </w:pPr>
      <w:r w:rsidRPr="00BE217A">
        <w:rPr>
          <w:rFonts w:ascii="Gill Sans MT" w:hAnsi="Gill Sans MT"/>
          <w:sz w:val="24"/>
          <w:szCs w:val="24"/>
        </w:rPr>
        <w:t>Lee Barnes</w:t>
      </w:r>
      <w:r>
        <w:rPr>
          <w:rFonts w:ascii="Gill Sans MT" w:hAnsi="Gill Sans MT"/>
          <w:sz w:val="24"/>
          <w:szCs w:val="24"/>
        </w:rPr>
        <w:tab/>
      </w:r>
      <w:r>
        <w:rPr>
          <w:rFonts w:ascii="Gill Sans MT" w:hAnsi="Gill Sans MT"/>
          <w:sz w:val="24"/>
          <w:szCs w:val="24"/>
        </w:rPr>
        <w:tab/>
      </w:r>
      <w:r w:rsidRPr="00BE217A">
        <w:rPr>
          <w:rFonts w:ascii="Gill Sans MT" w:hAnsi="Gill Sans MT"/>
          <w:sz w:val="24"/>
          <w:szCs w:val="24"/>
        </w:rPr>
        <w:t>Adviser for Curacy &amp; Fresh Expressions of Church</w:t>
      </w:r>
    </w:p>
    <w:p w14:paraId="5A2482F8" w14:textId="77777777" w:rsidR="00D61FED" w:rsidRPr="00B25541" w:rsidRDefault="00D61FED" w:rsidP="00E14869">
      <w:pPr>
        <w:spacing w:line="276" w:lineRule="auto"/>
        <w:rPr>
          <w:rFonts w:ascii="Gill Sans MT" w:hAnsi="Gill Sans MT"/>
          <w:b/>
          <w:bCs/>
          <w:sz w:val="24"/>
          <w:szCs w:val="24"/>
        </w:rPr>
      </w:pPr>
    </w:p>
    <w:sectPr w:rsidR="00D61FED" w:rsidRPr="00B25541" w:rsidSect="00417EEF">
      <w:headerReference w:type="default" r:id="rId10"/>
      <w:footerReference w:type="default" r:id="rId11"/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942FC" w14:textId="77777777" w:rsidR="00A03D84" w:rsidRDefault="00A03D84" w:rsidP="007968AC">
      <w:pPr>
        <w:spacing w:after="0" w:line="240" w:lineRule="auto"/>
      </w:pPr>
      <w:r>
        <w:separator/>
      </w:r>
    </w:p>
  </w:endnote>
  <w:endnote w:type="continuationSeparator" w:id="0">
    <w:p w14:paraId="2B010837" w14:textId="77777777" w:rsidR="00A03D84" w:rsidRDefault="00A03D84" w:rsidP="00796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3C3E2" w14:textId="2B7C6CC7" w:rsidR="007D545E" w:rsidRPr="001A4308" w:rsidRDefault="007D545E" w:rsidP="007D545E">
    <w:pPr>
      <w:jc w:val="center"/>
      <w:rPr>
        <w:rFonts w:ascii="Gill Sans MT" w:hAnsi="Gill Sans MT"/>
        <w:i/>
        <w:iCs/>
        <w:sz w:val="24"/>
        <w:szCs w:val="24"/>
      </w:rPr>
    </w:pPr>
    <w:r w:rsidRPr="001A4308">
      <w:rPr>
        <w:rFonts w:ascii="Gill Sans MT" w:hAnsi="Gill Sans MT"/>
        <w:i/>
        <w:iCs/>
        <w:sz w:val="24"/>
        <w:szCs w:val="24"/>
      </w:rPr>
      <w:t>The key to learning is feedback. It is nearly impossible to learn anything without it. ~ S</w:t>
    </w:r>
    <w:r w:rsidR="00737E59">
      <w:rPr>
        <w:rFonts w:ascii="Gill Sans MT" w:hAnsi="Gill Sans MT"/>
        <w:i/>
        <w:iCs/>
        <w:sz w:val="24"/>
        <w:szCs w:val="24"/>
      </w:rPr>
      <w:t>.</w:t>
    </w:r>
    <w:r w:rsidRPr="001A4308">
      <w:rPr>
        <w:rFonts w:ascii="Gill Sans MT" w:hAnsi="Gill Sans MT"/>
        <w:i/>
        <w:iCs/>
        <w:sz w:val="24"/>
        <w:szCs w:val="24"/>
      </w:rPr>
      <w:t xml:space="preserve"> Levitt.</w:t>
    </w:r>
  </w:p>
  <w:p w14:paraId="6DA8FE97" w14:textId="77777777" w:rsidR="007D545E" w:rsidRDefault="007D54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6117F" w14:textId="77777777" w:rsidR="00A03D84" w:rsidRDefault="00A03D84" w:rsidP="007968AC">
      <w:pPr>
        <w:spacing w:after="0" w:line="240" w:lineRule="auto"/>
      </w:pPr>
      <w:r>
        <w:separator/>
      </w:r>
    </w:p>
  </w:footnote>
  <w:footnote w:type="continuationSeparator" w:id="0">
    <w:p w14:paraId="52F33F57" w14:textId="77777777" w:rsidR="00A03D84" w:rsidRDefault="00A03D84" w:rsidP="007968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0D23A" w14:textId="15E9CE59" w:rsidR="007968AC" w:rsidRDefault="00F90893">
    <w:pPr>
      <w:pStyle w:val="Header"/>
    </w:pPr>
    <w:r w:rsidRPr="00387744">
      <w:rPr>
        <w:rFonts w:ascii="Gill Sans MT" w:hAnsi="Gill Sans MT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59DE0A2" wp14:editId="6A78CD52">
          <wp:simplePos x="0" y="0"/>
          <wp:positionH relativeFrom="column">
            <wp:posOffset>4064000</wp:posOffset>
          </wp:positionH>
          <wp:positionV relativeFrom="page">
            <wp:align>top</wp:align>
          </wp:positionV>
          <wp:extent cx="2343150" cy="1308100"/>
          <wp:effectExtent l="0" t="0" r="0" b="0"/>
          <wp:wrapTight wrapText="bothSides">
            <wp:wrapPolygon edited="0">
              <wp:start x="4215" y="7550"/>
              <wp:lineTo x="3161" y="8179"/>
              <wp:lineTo x="2810" y="9122"/>
              <wp:lineTo x="2810" y="13212"/>
              <wp:lineTo x="3688" y="15099"/>
              <wp:lineTo x="3863" y="15728"/>
              <wp:lineTo x="5444" y="15728"/>
              <wp:lineTo x="10888" y="14470"/>
              <wp:lineTo x="10537" y="13212"/>
              <wp:lineTo x="17034" y="13212"/>
              <wp:lineTo x="16859" y="9122"/>
              <wp:lineTo x="5093" y="7550"/>
              <wp:lineTo x="4215" y="7550"/>
            </wp:wrapPolygon>
          </wp:wrapTight>
          <wp:docPr id="8801990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199029" name="Graphic 88019902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150" cy="13081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0B5"/>
    <w:rsid w:val="000027FC"/>
    <w:rsid w:val="0001453B"/>
    <w:rsid w:val="00031423"/>
    <w:rsid w:val="00051B1A"/>
    <w:rsid w:val="00052A88"/>
    <w:rsid w:val="0009462C"/>
    <w:rsid w:val="000B267B"/>
    <w:rsid w:val="000E147B"/>
    <w:rsid w:val="000E6033"/>
    <w:rsid w:val="001050B5"/>
    <w:rsid w:val="00122ED8"/>
    <w:rsid w:val="00131A23"/>
    <w:rsid w:val="00144D1B"/>
    <w:rsid w:val="00181C2D"/>
    <w:rsid w:val="00196987"/>
    <w:rsid w:val="001A005F"/>
    <w:rsid w:val="001A4308"/>
    <w:rsid w:val="00214893"/>
    <w:rsid w:val="00267DC4"/>
    <w:rsid w:val="00286C6B"/>
    <w:rsid w:val="002928FD"/>
    <w:rsid w:val="002C116E"/>
    <w:rsid w:val="003055AF"/>
    <w:rsid w:val="003257D2"/>
    <w:rsid w:val="00355CB9"/>
    <w:rsid w:val="003628A7"/>
    <w:rsid w:val="00372F96"/>
    <w:rsid w:val="00387744"/>
    <w:rsid w:val="003F1D9B"/>
    <w:rsid w:val="00417EEF"/>
    <w:rsid w:val="00466183"/>
    <w:rsid w:val="004B15EF"/>
    <w:rsid w:val="004C03EB"/>
    <w:rsid w:val="004C445F"/>
    <w:rsid w:val="004C5275"/>
    <w:rsid w:val="004D1B85"/>
    <w:rsid w:val="004D4B82"/>
    <w:rsid w:val="004E29CB"/>
    <w:rsid w:val="004E743A"/>
    <w:rsid w:val="004E79D8"/>
    <w:rsid w:val="004F68DC"/>
    <w:rsid w:val="00554D56"/>
    <w:rsid w:val="00565A39"/>
    <w:rsid w:val="00566AE2"/>
    <w:rsid w:val="005C56F1"/>
    <w:rsid w:val="005D47FD"/>
    <w:rsid w:val="005D4E8C"/>
    <w:rsid w:val="005E14E1"/>
    <w:rsid w:val="005E1993"/>
    <w:rsid w:val="006031FB"/>
    <w:rsid w:val="00621D49"/>
    <w:rsid w:val="00627945"/>
    <w:rsid w:val="006402A9"/>
    <w:rsid w:val="00684EA0"/>
    <w:rsid w:val="006A3861"/>
    <w:rsid w:val="006B38C5"/>
    <w:rsid w:val="006D2E6B"/>
    <w:rsid w:val="006D3685"/>
    <w:rsid w:val="006E583C"/>
    <w:rsid w:val="006F7213"/>
    <w:rsid w:val="007264A0"/>
    <w:rsid w:val="00737E59"/>
    <w:rsid w:val="0074776C"/>
    <w:rsid w:val="00750371"/>
    <w:rsid w:val="00751BF9"/>
    <w:rsid w:val="007668F1"/>
    <w:rsid w:val="00780D7A"/>
    <w:rsid w:val="00786A5E"/>
    <w:rsid w:val="0079254D"/>
    <w:rsid w:val="007968AC"/>
    <w:rsid w:val="00796BD3"/>
    <w:rsid w:val="007C5535"/>
    <w:rsid w:val="007D53E1"/>
    <w:rsid w:val="007D545E"/>
    <w:rsid w:val="007D5A2C"/>
    <w:rsid w:val="008034D4"/>
    <w:rsid w:val="008160B5"/>
    <w:rsid w:val="00817412"/>
    <w:rsid w:val="00865091"/>
    <w:rsid w:val="00872C11"/>
    <w:rsid w:val="008B2C34"/>
    <w:rsid w:val="008C071B"/>
    <w:rsid w:val="009855B6"/>
    <w:rsid w:val="009A3C3C"/>
    <w:rsid w:val="009B13E8"/>
    <w:rsid w:val="009D02EC"/>
    <w:rsid w:val="009E16CE"/>
    <w:rsid w:val="00A03D84"/>
    <w:rsid w:val="00A1016B"/>
    <w:rsid w:val="00AE3462"/>
    <w:rsid w:val="00AE4905"/>
    <w:rsid w:val="00AF66E9"/>
    <w:rsid w:val="00B25284"/>
    <w:rsid w:val="00B25541"/>
    <w:rsid w:val="00B257E6"/>
    <w:rsid w:val="00B32D54"/>
    <w:rsid w:val="00B46BAF"/>
    <w:rsid w:val="00B76959"/>
    <w:rsid w:val="00BC0ACA"/>
    <w:rsid w:val="00BC7C7C"/>
    <w:rsid w:val="00C13A50"/>
    <w:rsid w:val="00C15B9E"/>
    <w:rsid w:val="00C41FC3"/>
    <w:rsid w:val="00C4612C"/>
    <w:rsid w:val="00C81546"/>
    <w:rsid w:val="00CB5999"/>
    <w:rsid w:val="00CE6D89"/>
    <w:rsid w:val="00D07233"/>
    <w:rsid w:val="00D54CD5"/>
    <w:rsid w:val="00D61FED"/>
    <w:rsid w:val="00D75379"/>
    <w:rsid w:val="00D87B4D"/>
    <w:rsid w:val="00DA3762"/>
    <w:rsid w:val="00DC4DBA"/>
    <w:rsid w:val="00DC65A4"/>
    <w:rsid w:val="00DF5865"/>
    <w:rsid w:val="00E00A5D"/>
    <w:rsid w:val="00E14869"/>
    <w:rsid w:val="00E4375E"/>
    <w:rsid w:val="00E45C52"/>
    <w:rsid w:val="00E461F0"/>
    <w:rsid w:val="00E7667F"/>
    <w:rsid w:val="00EA259B"/>
    <w:rsid w:val="00EA715F"/>
    <w:rsid w:val="00EB00AA"/>
    <w:rsid w:val="00EC0290"/>
    <w:rsid w:val="00ED1C72"/>
    <w:rsid w:val="00ED5217"/>
    <w:rsid w:val="00ED6979"/>
    <w:rsid w:val="00F13BFE"/>
    <w:rsid w:val="00F2348B"/>
    <w:rsid w:val="00F66263"/>
    <w:rsid w:val="00F763A0"/>
    <w:rsid w:val="00F90893"/>
    <w:rsid w:val="00F90DCA"/>
    <w:rsid w:val="00FC2918"/>
    <w:rsid w:val="00FC7D42"/>
    <w:rsid w:val="00FD1666"/>
    <w:rsid w:val="00FE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7CF1B"/>
  <w15:chartTrackingRefBased/>
  <w15:docId w15:val="{B32F0BCD-8E48-4A10-834C-29CC21A7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86A5E"/>
    <w:pPr>
      <w:keepNext/>
      <w:keepLines/>
      <w:pBdr>
        <w:bottom w:val="single" w:sz="4" w:space="1" w:color="2F164E"/>
      </w:pBdr>
      <w:spacing w:before="360" w:after="360" w:line="276" w:lineRule="auto"/>
      <w:jc w:val="both"/>
      <w:outlineLvl w:val="0"/>
    </w:pPr>
    <w:rPr>
      <w:rFonts w:ascii="Arial" w:eastAsiaTheme="majorEastAsia" w:hAnsi="Arial" w:cs="Times New Roman"/>
      <w:bCs/>
      <w:color w:val="808080" w:themeColor="background1" w:themeShade="80"/>
      <w:kern w:val="0"/>
      <w:sz w:val="56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92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786A5E"/>
    <w:rPr>
      <w:rFonts w:ascii="Arial" w:eastAsiaTheme="majorEastAsia" w:hAnsi="Arial" w:cs="Times New Roman"/>
      <w:bCs/>
      <w:color w:val="808080" w:themeColor="background1" w:themeShade="80"/>
      <w:kern w:val="0"/>
      <w:sz w:val="56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96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8AC"/>
  </w:style>
  <w:style w:type="paragraph" w:styleId="Footer">
    <w:name w:val="footer"/>
    <w:basedOn w:val="Normal"/>
    <w:link w:val="FooterChar"/>
    <w:uiPriority w:val="99"/>
    <w:unhideWhenUsed/>
    <w:rsid w:val="007968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8AC"/>
  </w:style>
  <w:style w:type="table" w:styleId="TableGrid">
    <w:name w:val="Table Grid"/>
    <w:basedOn w:val="TableNormal"/>
    <w:uiPriority w:val="59"/>
    <w:rsid w:val="00C41FC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503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74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3895e-4b06-46c9-ae8e-e0ba2b3b4e6e">
      <Terms xmlns="http://schemas.microsoft.com/office/infopath/2007/PartnerControls"/>
    </lcf76f155ced4ddcb4097134ff3c332f>
    <TaxCatchAll xmlns="79edefcc-c534-4425-9bec-a624efb6a18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39CDDC5878B4EBA03E9120292B377" ma:contentTypeVersion="18" ma:contentTypeDescription="Create a new document." ma:contentTypeScope="" ma:versionID="405a2cb95bb610166cac86f81d11faa4">
  <xsd:schema xmlns:xsd="http://www.w3.org/2001/XMLSchema" xmlns:xs="http://www.w3.org/2001/XMLSchema" xmlns:p="http://schemas.microsoft.com/office/2006/metadata/properties" xmlns:ns2="b753895e-4b06-46c9-ae8e-e0ba2b3b4e6e" xmlns:ns3="79edefcc-c534-4425-9bec-a624efb6a189" targetNamespace="http://schemas.microsoft.com/office/2006/metadata/properties" ma:root="true" ma:fieldsID="7eeaba5059df98db772c098488b78164" ns2:_="" ns3:_="">
    <xsd:import namespace="b753895e-4b06-46c9-ae8e-e0ba2b3b4e6e"/>
    <xsd:import namespace="79edefcc-c534-4425-9bec-a624efb6a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3895e-4b06-46c9-ae8e-e0ba2b3b4e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d869fc-fc21-4d8c-aca5-5d3a6af01b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defcc-c534-4425-9bec-a624efb6a18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5871064-7498-44ca-8f03-df5f9269e0af}" ma:internalName="TaxCatchAll" ma:showField="CatchAllData" ma:web="79edefcc-c534-4425-9bec-a624efb6a1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1DC96B-EF37-40BE-8F4C-02B05A2C3E7C}">
  <ds:schemaRefs>
    <ds:schemaRef ds:uri="http://schemas.microsoft.com/office/2006/metadata/properties"/>
    <ds:schemaRef ds:uri="http://schemas.microsoft.com/office/infopath/2007/PartnerControls"/>
    <ds:schemaRef ds:uri="b753895e-4b06-46c9-ae8e-e0ba2b3b4e6e"/>
    <ds:schemaRef ds:uri="79edefcc-c534-4425-9bec-a624efb6a189"/>
  </ds:schemaRefs>
</ds:datastoreItem>
</file>

<file path=customXml/itemProps2.xml><?xml version="1.0" encoding="utf-8"?>
<ds:datastoreItem xmlns:ds="http://schemas.openxmlformats.org/officeDocument/2006/customXml" ds:itemID="{FE305564-3384-46CE-8894-4352207F21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E920B5-FF22-4266-87AE-8386D84E86B2}"/>
</file>

<file path=docMetadata/LabelInfo.xml><?xml version="1.0" encoding="utf-8"?>
<clbl:labelList xmlns:clbl="http://schemas.microsoft.com/office/2020/mipLabelMetadata">
  <clbl:label id="{f8c35852-7f41-448b-a8a1-cc11796cead8}" enabled="0" method="" siteId="{f8c35852-7f41-448b-a8a1-cc11796cead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198</Words>
  <Characters>1135</Characters>
  <Application>Microsoft Office Word</Application>
  <DocSecurity>0</DocSecurity>
  <Lines>9</Lines>
  <Paragraphs>2</Paragraphs>
  <ScaleCrop>false</ScaleCrop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Barnes</dc:creator>
  <cp:keywords/>
  <dc:description/>
  <cp:lastModifiedBy>Lee Barnes</cp:lastModifiedBy>
  <cp:revision>44</cp:revision>
  <dcterms:created xsi:type="dcterms:W3CDTF">2023-12-12T14:25:00Z</dcterms:created>
  <dcterms:modified xsi:type="dcterms:W3CDTF">2023-12-12T15:27:00Z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0x01010098E39CDDC5878B4EBA03E9120292B377</vt:lpwstr>
  </property>
</Properties>
</file>